
<file path=Pregão 8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"/>
  </METADATA>
  <ROWDATA>
    <ROW RowState="4" ENTIDADE="1" EXERCICIO="2021" TIPOLICITACAO="6" LICITACAO="12" FORMAAPURACAO="I" DESCTIPOLICITACAO="Preg�o" LOTE="1" ORDEM="1" DESCITEM="ACHOCOLATADO, EM P� sol�vel, vitaminado. Com umidade m�xima de 3%. Ingredientes: a��car, cacau em p� sol�vel e sal refinado. Validade de 12 meses. Pacote com no m�nimo 400g." UNIDADE="UNID" QUANTIDADE="620." VALORMAXIMO="4.2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" DESCITEM="A��CAR, tipo cristal, branco, de primeira qualidade, origem vegetal, contendo no m�nimo 98,3% de sacarose de cana-de-a��car, livre de fermenta��o, insento de mat�ria terrosa, de parasitos e de detritos animais e vegetais. Apar�ncia, cor e cheiro pr�prios do tipo de a��car. Validade m�nima 12 (doze) meses. Embalagem: saco de polietileno at�xico, resistente, contendo peso l�quido de 5 kg." UNIDADE="UNID" QUANTIDADE="794." VALORMAXIMO="11.9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" DESCITEM="ADO�ANTE, aspecto f�sico l�quido l�mpido transparente, tipo diet�tico, composto de sacarina s�dica, ciclamato de s�dio e edulcorantes. Validade m�nima de 12 (doze) meses. Frasco pl�stico com bico dosador de no m�nimo 100 ml." UNIDADE="UNID" QUANTIDADE="59." VALORMAXIMO="3.7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" DESCITEM="BISCOITO DOCE, SABOR COCO: Contendo basicamente farinha de trigo, gordura vegetal hidrogenada, a��car, amido de milho. Data de fabrica��o e validade, devidamente identificado conforme determina a legisla��o. Validade m�nima de 10 (dez) meses. Embalagem: pacote em papel imperme�vel, com dupla prote��o, lacrado, com peso l�quido m�nimo n�o inferior a 360g." UNIDADE="Unidad" QUANTIDADE="1210." VALORMAXIMO="3.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" DESCITEM="BISCOITO DOCE, TIPO LEITE, composi��o b�sica: Composi��o: farinha de trigo enriquecido com ferro e acido f�lico, a��car, gordura, amido de milho ou f�cula de arroz, a��car invertido, sal e outros. Data de fabrica��o e validade, devidamente identificado conforme determina a legisla��o. Validade m�nima de 10 (dez) meses. Embalagem: pacote em papel imperme�vel, com dupla prote��o, lacrado, com peso l�quido m�nimo n�o inferior a 360 g" UNIDADE="Unidad" QUANTIDADE="1090." VALORMAXIMO="3.7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" DESCITEM="BISCOITO DOCE TIPO MAISENA: em formato redondo/retangular, de textura lisa,Data de fabrica��o e validade, devidamente identificado conforme determina a legisla��o. Validade m�nima de 10 (dez) meses. Embalagem: pacote em papel imperme�vel, com dupla prote��o, lacrado, com peso l�quido m�nimo n�o inferior a 360 g" UNIDADE="Unidad" QUANTIDADE="1150." VALORMAXIMO="3.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" DESCITEM="BISCOITO DOCE TIPO ROSQUINHA (em diversos sabores) Enriquecido com ferro e �cido f�lico: isento de gorduras trans {0%), embalados em pacotes contendo no m�nimo de 400 gramas, nos sabores chocolate, coco e leite, com validade m�nima de 06 meses." UNIDADE="Unidad" QUANTIDADE="1120." VALORMAXIMO="4.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" DESCITEM="BISCOITO SALGADO, TIPO CREAM CRACKER. Composi��o b�sica m�nima: farinha de trigo fortificada com ferro e �cido f�lico, leite, margarina, sal refinado, aromatizantes e estabilizante de lecitina de soja. Data de fabrica��o e validade, devidamente identificado conforme determina a legisla��o. Validade m�nima de 06 (seis) meses. Embalagem: pacote em papel imperme�vel, com dupla prote��o, lacrado, com peso l�quido m�nimo n�o inferior a 360 g." UNIDADE="Unidad" QUANTIDADE="1500." VALORMAXIMO="4.0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" DESCITEM="CAF� TORRADO E MO�DO,  aroma e sabor caracter�stico, produto de 1� qualidade; 100% de caf�, n�o cont�m gl�ten; embalagem aluminizada, selo de pureza emitido pela Associa��o Brasileira de Ind�stria do Caf� - ABIC, rotulagem segundo os padr�es da Resolu��o n� 259 de 20/09/2002 do MS.  Peso l�quido: 500g." UNIDADE="Unidad" QUANTIDADE="1846." VALORMAXIMO="7.6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" DESCITEM="CANELA EM P� com as seguintes caracter�sticas: p� fino e homog�neo; com aspecto cheiro arom�tico e sabor pr�prios, livre de sujidades e materiais estranhos a sua esp�cie, acondicionada em saco pl�stico transparente e at�xico � pacote de 20g; demais condi��es de acordo com as normas de sa�de/sanit�rias vigentes (ANVISA, SIF e outras)." UNIDADE="Unidad" QUANTIDADE="30." VALORMAXIMO="2.65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1" DESCITEM="CARNE BOVINA MO�DA, fresca, de 2�, resfriada, embalada no dia, aspecto pr�prio, n�o amolecida nem pegajosa, cor pr�pria, sem manchas esverdeadas, cheiro e sabor pr�prios, com aus�ncia de sujidades, parasitos e larvas. Embalagem adequada. Certificado de Inspe��o Sanit�ria." UNIDADE="Unidad" QUANTIDADE="190." VALORMAXIMO="20.2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2" DESCITEM="CH� DE CAMOMILA, em sach�s, composto de cap�tulos florais de camomila (Matricaria chamomilla), sem gl�ten. Em saches envelopados individualmente de aproximadamente 2g cada. Caixa com 10 saches." UNIDADE="Unidad" QUANTIDADE="135." VALORMAXIMO="4.6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3" DESCITEM="CH� DE ERVA-DOCE, em saquinhos, composto de funcho nacional (Foeniculum vulgare), sem gl�ten. Em saches envelopados individualmente de aprox. 2g cada. Caixa com 10 saches." UNIDADE="Unidad" QUANTIDADE="105." VALORMAXIMO="4.8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4" DESCITEM="CH� MATE TOSTADO, com no m�nimo 70% de folhas de erva mate, sabor natural, caixa com no m�nimo 250 gramas." UNIDADE="Unidad" QUANTIDADE="830." VALORMAXIMO="7.1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5" DESCITEM="CH� DE CIDREIRA, para uso aliment�cio, Em saches envelopados individualmente de aprox. 2g cada. Caixa com 10 saches." UNIDADE="Unidad" QUANTIDADE="150." VALORMAXIMO="4.5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6" DESCITEM="CH� DE HORTEL� (Folhas e ramos de hortel�) para uso aliment�cio, Em saches envelopados individualmente de aprox. 2g cada. Caixa com 10 saches." UNIDADE="Unidad" QUANTIDADE="30." VALORMAXIMO="4.7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7" DESCITEM="EXTRATO DE TOMATE, concentrado, Obtido da polpa de tomate por processo tecnol�gico com no m�nimo 6% de s�lidos sol�veis naturais, preparado com frutos maduros selecionados, sem pele, sem sementes, a��car e sal. Teor m�ximo de s�dio de 135mg/30g. embalagem contendo informa��es do fabricante, especifica��es e data de validade. Peso l�quido n�o inferior a 350g." UNIDADE="Unidad" QUANTIDADE="170." VALORMAXIMO="3.6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8" DESCITEM="LEITE EM P�, INTEGRAL, preparo instant�neo, sem adi��o de a��car ou seus derivados, com rendimento de 400g + 3,1L, embalado em sache aluminizado contendo 400g, validade m�nima de 12(doze) meses, a contar no ato da entrega." UNIDADE="Unidad" QUANTIDADE="500." VALORMAXIMO="13.2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9" DESCITEM="LEITE INTEGRAL, DO TIPO &quot;LONGA VIDA&quot;, homonegeneizado, submetido ao processo de ultrapasteuriza��o, embalagem TETRA PAK ou SIG de 01 litro, devendo conter em sua embalagem n�mero de lote, data de fabrica��o e data de validade. Caixa com 12 unidades." UNIDADE="Caixa" QUANTIDADE="202." VALORMAXIMO="44.4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0" DESCITEM="MAIONESE. Produto cremoso preparado a partir de ingredientes b�sicos: ovos, �leo vegetal, sal, vinagre e suco de lim�o, isento de gorduras trans, fonte de vitamina E, podendo ser adicionado de outros ingredientes desde que n�o descaracterizem o produto. O produto deve ser acidificado. Acondicionada em embalagem tetrapak ou pl�stica contendo 500 gramas" UNIDADE="Unidad" QUANTIDADE="380." VALORMAXIMO="5.0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1" DESCITEM="&quot;MARGARINA COM SAL: com no 80% de lip�dio, 0% de gordura trans,  livre de gorduras trans, podendo conter vitaminas e outras substancias permitidas, inspecionados pelo SIF. Potes de 500 gramas&quot;" UNIDADE="Unidad" QUANTIDADE="866." VALORMAXIMO="4.8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2" DESCITEM="MILHO PARA PIPOCA, tipo 1, classe amarela, n�o apresentar umidade, misturas inadequadas, presen�a de impurezas, odor desagrad�vel, peso insatisfat�rio. O produto dever� apresentar registro no �rg�o competente e estar de acordo com a legisla��o vigente. Embalagens pl�stica de 500 gr." UNIDADE="Unidad" QUANTIDADE="295." VALORMAXIMO="3.8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3" DESCITEM="MORTADELA TIPO BOLOGNA, FATIADA. Caracter�sticas do Produto: Ingredientes b�sicos: Carne Bovina e Su�na, emulsificados, acrescidos ou n�o de toucinho, adicionado de ingredientes, embutido em envolt�rio natural e submetido ao tratamento t�rmico adequado. Umidade: m�ximo de 65%; Prote�na: m�nimo de 12%; Gordura: m�ximo de 20%; Carboidratos: m�ximo de 10%. Dever�o estar fatiados, em fatias de aproximadamente 20 g cada, resfriados e divididos em saco pl�stico at�xico, lacrada, sem sinais de rachaduras na superf�cie, sem furos e sem ac�mulos com r�tulo adesivo." UNIDADE="Kilo" QUANTIDADE="175." VALORMAXIMO="19.9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4" DESCITEM="�LEO REFINADO DE SOJA, tipo 1,  �leo comest�vel obtido atrav�s de processos tecnol�gicos adequados, de extra��o ou refino, de sementes de soja acondicionado em frasco pl�stico transparente, at�xico e resistente contendo 900 ml, com validade m�nima de 12 meses." UNIDADE="Unidad" QUANTIDADE="157." VALORMAXIMO="6.7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5" DESCITEM="P�O TIPO �BISNAGUINHA�, Composi��o b�sica os seguintes elementos: Farinha de trigo enriquecida com ferro e �cido f�lico, a��car invertido, a��car, gordura vegetal, ovo, glicose de milho, sal refinado, gl�ten, leite integral. Apar�ncia: massa bem assada, sem recheio e sem cobertura, cor, sabor e cheiro pr�prios. Embalagem: embalados em sacos de polietileno at�xico, resistente, termosoldado, com informa��o nutricional, contendo no m�nimo 300 gramas. O produto dever� estar de acordo com a NTA 47 e resolu��o CNNPA n� 12/78" UNIDADE="Unidad" QUANTIDADE="435." VALORMAXIMO="6.3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6" DESCITEM="P�O DE FORMA, de trigo, branco, embalagem de 500 gr com aproximadamente 25 gr a fatia." UNIDADE="Unidad" QUANTIDADE="540." VALORMAXIMO="5.1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7" DESCITEM="PRESUNTO SUINO COZIDO E TEMPERADO SEM CAPA DE GORDURA, fatiado no dia da entrega, a embalagem original deve ser a v�cuo em saco pl�stico transparente e at�xico, limpo, n�o violado, resistente, que garanta a integridade do produto at� o momento do consumo. A embalagem dever� conter externamente os dados de identifica��o, proced�ncia, informa��es nutricionais, n�mero de lote, quantidade do produto, n�mero do registro no Minist�rio Da Agricultura/SIF/DIPOA e carimbo de inspe��o do SIF. Fatias de aproximadamente 15g" UNIDADE="Kilo" QUANTIDADE="200." VALORMAXIMO="27.0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8" DESCITEM="QUEIJO TIPO MUSSARELA fatiado, com registro no SIF, produto elaborado unicamente com leite de vaca, com aspecto de massa semi-dura, cor branco creme homog�nea, cheiro pr�prio, sabor suave, levemente salgado pr�prio, umidade m�x. 58%p/p e lip�dio de leite m�n. 28%p/p." UNIDADE="Kilo" QUANTIDADE="200." VALORMAXIMO="41.5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29" DESCITEM="SAL REFINADO DE MESA, iodado,  com no m�nimo 96,95% de cloreto de s�dio e sais de iodo (no m�nimo 10 mg e m�ximo de 15 mg) conforme legisla��o espec�fica. Embalagem de 1Kg" UNIDADE="Unidad" QUANTIDADE="56." VALORMAXIMO="1.7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0" DESCITEM="SALSICHA TIPO HOT DOG de origem bovina ou suina, resfriada, embalagem: dever� constar data de fabrica��o, prazo de vencimento, tipo de carne, n� do  registro no minist�rio da agricultura , SIF/SISP/DIPOA, n�mero do lote, e demais dados do produto exigidos pela legisla��o em vigor." UNIDADE="Kilo" QUANTIDADE="160." VALORMAXIMO="12.1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1" DESCITEM="SUCO, APRESENTA��O P�, sabores sortidos, tipo artificial, colorido artificialmente, ado�ado, com rendimento de 1 litro. Composi��o: a��car cristal, acidulantes, aromatizantes e corantes. Embalagem: pacote at�xico, resistente, com peso l�quido n�o inferior a 25 gramas" UNIDADE="Unidad" QUANTIDADE="520." VALORMAXIMO="0.9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2" DESCITEM="�GUA SANIT�RIA, composta de solu��o aquosa � base de cloro, hipoclorito de s�dio, hidr�xido de s�dio, �gua e ess�ncia; teor de cloro ativo 2,0 a 2,5, em frasco pl�stico com 1 litro." UNIDADE="Unidad" QUANTIDADE="3060." VALORMAXIMO="2.9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3" DESCITEM="AMACIANTE DE ROUPA, aspecto f�sico l�quido viscoso concentrado, azul, perfumado. Caracter�sticas f�sico-qu�micas: pH (sol. aquosa 1%) entre 3,0 e 3,6. Composi��o: Cloreto de dialquil dimetil am�nio, coadjuvante, ess�ncia, conservante, corante, acidificante e �gua. Dosagem de 6 a 8ml por quilo de roupa seca.  A embalagem dever� conter externamente os dados de identifica��o, proced�ncia, n�mero do lote, validade e n�mero de registro no Minist�rio da Sa�de.Frasco de 2 litros, com tampa abre e fecha com lacre de rosquear." UNIDADE="Unidad" QUANTIDADE="160." VALORMAXIMO="6.4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4" DESCITEM="&quot;Aparelho de Barbear DESCARTAVEL, COM&#10;DUAS L�MINAS, FITA LUBRIFICANTE, CABE�A&#10;FIXA, COM CAPA PROTETORA&quot;" UNIDADE="Unidad" QUANTIDADE="150." VALORMAXIMO="4.0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5" DESCITEM="BALDE EM MATERIAL PL�STICO n�o reciclado, fabricado em polietileno de alta densidade, alta resist�ncia e impacto, com parede e fundos refor�ados, com refor�o no encaixe da al�a de a�o zincado, constando no corpo a marca do fabricante, sem tampa, capacidade m�nima de 15 litros." UNIDADE="Unidad" QUANTIDADE="69." VALORMAXIMO="15.1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6" DESCITEM="CERA, INCOLOR Tipo l�quida. Composi��o: cera de carna�ba, parafina, resina fum�rica, cera polietileno, emulsificante, coadjuvante, fragr�ncia, pigmento 1.2, benzisotiazolin-3-ona e �gua. Aplica��o em no m�nimo: pisos cer�micos, sintecados, madeiras, m�rmore e paviflex. Frasco de no m�nimo 750 ml." UNIDADE="Unidad" QUANTIDADE="60." VALORMAXIMO="6.5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7" DESCITEM="CERA, CORES VARIADAS.  Tipo l�quida. Composi��o: cera de carna�ba, parafina, resina fum�rica, cera polietileno, emulsificante, coadjuvante, fragr�ncia, pigmento 1.2, benzisotiazolin-3-ona e �gua. Aplica��o em no m�nimo: pisos cer�micos, sintecados, madeiras, m�rmore e Paviflex. Frasco de no m�nimo 750 ml." UNIDADE="Unidad" QUANTIDADE="70." VALORMAXIMO="7.3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8" DESCITEM="CESTO PARA LIXO, de polipropileno, no formato cil�ndrico, com capacidade de 15 (quinze) litros, sem tampa, sem pedal." UNIDADE="Unidad" QUANTIDADE="76." VALORMAXIMO="23.6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39" DESCITEM="DESENTUPIDOR PARA SANIT�RIO, fabricado com material resistente com cabo." UNIDADE="Unidad" QUANTIDADE="32." VALORMAXIMO="15.9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0" DESCITEM="DESINFETANTE, aspecto f�sico l�quido.    Aplica��o: desinfetante e germicida.  Princ�pio ativo: cloreto alquil-benzil-am�nio.  Composi��o b�sica: monilfenol etoxilado, �leo de eucalipto, ess�ncia, corante e outras substancias qu�micas permitidas.   Composi��o arom�tica: eucalipto. Frasco de 2 litros. A embalagem dever� conter externamente    os    dados    de identifica��o,  proced�ncia,  n�mero  do  lote,  validade  e  n�mero de registro no Minist�rio da Sa�de." UNIDADE="Unidad" QUANTIDADE="644." VALORMAXIMO="5.9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1" DESCITEM="DESODORIZADOR AMBIENTAL, aerosol, sem CFC. Ingredientes Ativos: Cloreto de alquil dimetil benzil am�nio e cloreto de alquil dimetil etil benzil am�nio 0,15%. Composi��o: Ingredientesativo, solubilizantes, coadjuvantes, perfume e butano/ propano. Aplica��o: aromatizador ambiental. Frasco de no m�nimo 360 ml. Registro no Minist�rio da Sa�de" UNIDADE="Unidad" QUANTIDADE="154." VALORMAXIMO="9.97000000000000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2" DESCITEM="DESODORIZADOR SANIT�RIO (pedra sanit�ria), com suporte, fragr�ncia de lavanda.  Composi��o: naftalina, cloreto benzalc�nio de eucalipto. Aplica��o: para vaso sanit�rio, com 25 gramas. A embalagem dever� conter    externamente    os    dados    de identifica��o,  proced�ncia,  n�mero  do  lote,  validade  e  n�mero de registro no Minist�rio da Sa�de." UNIDADE="Unidad" QUANTIDADE="460." VALORMAXIMO="3.3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3" DESCITEM="DETERGENTE �CIDO, composi��o qu�mica: Tensoativo Ani�nico, Tensoativo n�o i�nico, conservantes, umectante, Aditivo, Corante e ve�culo; Componente Ativo: �cido dodecil Benzeno sulfonico, com 500 ml" UNIDADE="Unidad" QUANTIDADE="115." VALORMAXIMO="2.9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4" DESCITEM="DETERGENTE L�QUIDO para lou�as, multiuso (limpeza em geral), composto por tensoativos ani�nicos, coadjuvantes, glicerina, sequestrante, preservantes, espessantes, corantes e ve�culo, com odor. Componente ativo: linear alquil benzeno sulfonato de s�dio. Cont�m tensoativo biodegrad�vel. Neutro e ma��. Frasco de 500ml. Registro no Minist�rio da Sa�de." UNIDADE="Unidad" QUANTIDADE="1014." VALORMAXIMO="1.9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5" DESCITEM="ESCOVA PARA LAVAR ROUPA. Pigmento, composi��o: mat�ria sint�tica e base plastica." UNIDADE="Unidad" QUANTIDADE="50." VALORMAXIMO="4.7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6" DESCITEM="ESCOVA SANIT�RIA COM SUPORTE. Com cabo em polipropileno e cerdas sint�ticas, medindo aprximadamente 30 cm de comprimento e 10 cm de di�metro, com identifica��o do fabricante." UNIDADE="Unidad" QUANTIDADE="37." VALORMAXIMO="8.5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7" DESCITEM="ESPONJA DE L� DE  A�O,  formato  retangular, pr�pria para lavagem de lou�as e objetos de alum�nio, textura  macia  e  isenta  de  sinais  de  oxida��o,  medindo,  no  m�nimo, 100x75. Composi��o: l� de a�o carbono. Em pacotes de 60 g com 8 unidades cada." UNIDADE="Unidad" QUANTIDADE="232." VALORMAXIMO="2.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8" DESCITEM="ESPONJA DE A�O para limpeza pesada (palha de a�o fina) n� 0-25g, aplica��o limpeza em geral." UNIDADE="Unidad" QUANTIDADE="111." VALORMAXIMO="2.5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49" DESCITEM="ESPONJA PARA LIMPEZA DE LOU�AS; tipo dupla face, formato retangular, medindo aproximadamente (102x69x28) mm, com varia��o de at� 10% de oscila��o nas medidas, abrasividade m�dia. Composta de fibras sint�ticas, poliuretano e/ou minerais abrasivos; cores das faces: verde e amarela (limpeza pesada e leve).pacote com 4 unidades." UNIDADE="Unidad" QUANTIDADE="704." VALORMAXIMO="3.5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0" DESCITEM="FLANELA PARA LIMPEZA 100% algod�o, medindo aproximadamente (30x40) cm, percentual variando (2x3) cm, na cor laranjaembalado em embalagem apropriada." UNIDADE="Unidad" QUANTIDADE="229." VALORMAXIMO="3.8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1" DESCITEM="ALC�OL GEL 70 - ANTI-S�PTICO  para higieniza��o de m�os, tipo cristal, composi��o a base de �lcool et�lico, �gua desmineralizada, com hidratantes e aloe vera, acondicionado em frasco pl�stico transparente de alta resist�ncia com no m�nimo 500 ml, bico de press�o em pl�stico no lado superior do frasco." UNIDADE="Unidad" QUANTIDADE="428." VALORMAXIMO="8.2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2" DESCITEM="INSETICIDA DOM�STICO aerossol, multi-insetitica, ingredientes ativos (imiprotrina 0,020%, permetrina 0,050%, esbiotrina 0,100%), solvente, antioxidante, emulsificante, ve�culo e propelentes. Embalado em frasco met�lico com no m�nimo 300ml. Isento de CFC, sem espuma, nome do fabricante, data de fabrica��o e prazo de validade registro do minist�rio da sa�de." UNIDADE="Unidad" QUANTIDADE="198." VALORMAXIMO="9.6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3" DESCITEM="LIMPA VIDRO, tipo l�quido. Composi��o: butil, etil, �ter-tripolifosfato de s�dio. Ingrediente ativo: etanol 14%. Cor azul. Frasco pl�stico de 500 ml, com gatilho. Registro no Minist�rio da Sa�de." UNIDADE="Unidad" QUANTIDADE="132." VALORMAXIMO="8.22000000000000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4" DESCITEM="LIMPADOR CONCENTRADO PARA LIMPEZA PESADA, desinfetante para uso geral, composi��o: Dodecil benzeno sulfonato de s�dio, tensoativos n�o i�nicos, coadjuvantes, solubilizante, sequestrante, �ter glic�lico, �lcool, corante, �gua, perfume e conservante. Frasco com 500 ml. Registro no Minist�rio da Sa�de" UNIDADE="Unidad" QUANTIDADE="410." VALORMAXIMO="5.8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5" DESCITEM="LIMPADOR CONCENTRADO PARA LIMPEZA PESADA, COM CLORO ATIVO desinfetante para uso geral, composi��o: Dodecil benzeno sulfonato de s�dio, tensoativos n�o i�nicos, coadjuvantes, solubilizante, sequestrante, �ter glic�lico, �lcool, corante, �gua, perfume e conservante 500 ml. Registro no Minist�rio da Sa�de" UNIDADE="Unidad" QUANTIDADE="430." VALORMAXIMO="8.0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6" DESCITEM="LIMPADOR DE PISOS E AZULEJOS. Composi��o: Peroxido de oxig�nio, Tensoativo n�o i�nico, sequestrante ve�culo. Ingredientes ativos: Nonil Fenol Etoxilado, Alquilpoliglicos�deo. Embalagem com 2 litros." UNIDADE="Unidad" QUANTIDADE="304." VALORMAXIMO="12.0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7" DESCITEM="LIMPADOR MULTIUSO, de uso dom�stico. Composi��o: Linear alquil benzeno sulfonato de s�dio, tensoativo n�o i�nico, alcalinizante, sequestrante, solubilizante, �ter glic�lico, �lcool, perfume e �gua. Frasco pl�stico de 500ml.Registro no Minist�rio da Sa�de." UNIDADE="Unidad" QUANTIDADE="570." VALORMAXIMO="3.9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8" DESCITEM="LIXEIRA material pl�stico telado capacidade 10 litros" UNIDADE="Unidad" QUANTIDADE="43." VALORMAXIMO="12.24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59" DESCITEM="LIXEIRA EM MATERIAL POLIETILENO, capacidade 15 litros, com tampa e pedal (acionamento da tampa por pedal) com, formato cil�ndrico" UNIDADE="Unidad" QUANTIDADE="61." VALORMAXIMO="36.0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0" DESCITEM="LUSTRA M�VEIS. Emuls�o aquosa cremosa, perfumada, para aplica��o em m�veis e superf�cies lisas. Aromas diversos. Frasco pl�stico de 200 ml com bico econ�mico. Composi��o: Silicone, cera sint�tica, emulsificante, carb�mero, conservante, solvente de petr�leo, perfume, coadjuvantes e �gua. A embalagem dever� conter externamente os dados de identifica��o, proced�ncia, n�mero do lote, validade e n�mero de registro no Minist�rio da Sa�de." UNIDADE="Unidad" QUANTIDADE="79." VALORMAXIMO="6.9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1" DESCITEM="LUVA PARA LIMPEZA.  Composi��o: borracha de l�tex natural, com revestimento interno, refor�ada, com superf�cie externa antiderrapante. Dever� estar em  conformidade  com as normas da ABNT NBR 13.393. Tam P, M e G" UNIDADE="Par" QUANTIDADE="290." VALORMAXIMO="6.1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2" DESCITEM="P� COLETORA DE LIXO, com coletor, medindo aproximadamente e 26 cm e cabo de 15 cm, ambos de pl�stico resistente; material refor�ado contendo a marca do fabricante no corpo do produto." UNIDADE="Unidad" QUANTIDADE="60." VALORMAXIMO="7.5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3" DESCITEM="PANO PARA LIMPEZA DE CH�O, alvejado com acabamento 100% algod�o (800x500 mm)  pesando aproximadamente 120 gramas, tipo saco com costuras laterais; para uso dom�stico." UNIDADE="Unidad" QUANTIDADE="575." VALORMAXIMO="7.0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4" DESCITEM="PAPEL HIGI�NICO, 100% fibras naturais, picotado, gofrado, folha simples, na cor branca (100% branco), neutro, de primeira qualidade.  Fardo com 64 rolos medindo 60mx10cm.  A embalagem dever� ter boa visibilidade do produto." UNIDADE="Fardo" QUANTIDADE="25." VALORMAXIMO="66.5100000000000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5" DESCITEM="Papel higi�nico folha dupla picotada, branco, neutro, de primeira qualidade, 100% de fibras celul�sicas, acabamento micro serrilhado, com alvura sem pigmentos., cor: braco, 100% celulose virgem, 30 metros, largura do papel aproximadamente 10 cm. Fardo com 64 rolos. Qualidade do papel sem sujidade, homogenea, suave e macio, resistente, com boa absor��o, neutro, de primeira qualidade, isento de materiais estranhos( particulas lenhosas, metalicas, fragmentos de materiais plasticos e outros)." UNIDADE="Fardo" QUANTIDADE="205." VALORMAXIMO="96.5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6" DESCITEM="PILHA ALCALINA m�dia com 02 unidades" UNIDADE="Unidad" QUANTIDADE="97." VALORMAXIMO="6.7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7" DESCITEM="PILHA ALCALINA pequena com 04 unidades" UNIDADE="Unidad" QUANTIDADE="97." VALORMAXIMO="7.0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8" DESCITEM="PILHA AA, n�o recarreg�vel, composi��o qu�mica: alcalina, tens�o nominal: 1,5 V, imped�ncia interna: 0,10 Ohms, capacidade m�nima nominal: 2700 mAh, temperatura de opera��o: -20� C a +54� C, validade de no m�nimo 2 anos, dados do fabricante/importador /distribuidor na embalagem.O produto dever� ter aprova��o dos �rg�os de controle e obedecer �s normas t�cnicas brasileiras. Embalagem com 04 unidades" UNIDADE="Unidad" QUANTIDADE="97." VALORMAXIMO="10.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69" DESCITEM="PILHA AAA, n�o recarreg�vel, composi��o qu�mica: alcalina, tens�o nominal: 1,5 V, imped�ncia interna: 0,14 Ohms, capacidade m�nima nominal: 1250 mAh, temperatura de opera��o: -20� C a +54� C, validade de no m�nimo 2 anos, dados do fabricante/importador /distribuidor na embalagem.O produto dever� ter aprova��o dos �rg�os de controle e obedecer �s normas t�cnicas brasileiras. Embalagem com 02 unidades." UNIDADE="Unidad" QUANTIDADE="97." VALORMAXIMO="8.9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0" DESCITEM="PILHA ALCALINA PALITO AAA com 04 unidades." UNIDADE="Unidad" QUANTIDADE="97." VALORMAXIMO="7.2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1" DESCITEM="PRENDEDOR DE ROUPA, formato retangular, de madeira medindo 08 cm. Pacote com 12 unidades." UNIDADE="Pacote" QUANTIDADE="90." VALORMAXIMO="1.8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2" DESCITEM="RODO COM CABO, 4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ad" QUANTIDADE="74." VALORMAXIMO="11.3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3" DESCITEM="RODO COM CABO, 60 CM de comprimento, contendo cabo duas l�minas de borracha refor�ada, com 2 mm de espessura e 3,5 cm de larg. (sendo 1,5 cm embutido e 2,0 cm salientes), suporte em pinus estufado, Cabo arredondado, polido, colocado e inclinado com no m�nimo 1,50 m de comprimento, revestido em pl�stico, com identifica��o do produto; composi��o: material sint�tico e pigmento." UNIDADE="Unidad" QUANTIDADE="81." VALORMAXIMO="17.2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4" DESCITEM="RODO COM ESPUMA tamanho 30 cm;  com cabo; para limpeza" UNIDADE="Unidad" QUANTIDADE="81." VALORMAXIMO="9.85999999999999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5" DESCITEM="SAB�O EM P�.  composto por tensoativo ani�nico, tamponantes, coadjuvantes, sinergista, corantes, enzimas, branqueador �ptico, ess�ncia, �gua, alvejante e carga.  A embalagem dever� conter externamente os dados de identifica��o, proced�ncia, n�mero do lote, validade e n�mero de registro no Minist�rio da Sa�de.Embalagem (caixa/pacote) de 1kg." UNIDADE="Unidad" QUANTIDADE="534." VALORMAXIMO="8.1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6" DESCITEM="SAB�O DE COCO 200G. Composi��o: �leo de coco baba�u, hidr�xido de s�dio, cloreto de s�dio e �gua." UNIDADE="Unidad" QUANTIDADE="70." VALORMAXIMO="5.2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7" DESCITEM="SAB�O EM BARRA, de glicerina. Composi��o b�sica: carbonato de s�dio, di�xido de tit�nio, glicerina, corante e outras subst�ncias qu�micas permitidas.    Especifica��es:    pH    1%=11,5 m�ximo,  alcalinidade  livre:  m�ximo  0,5%p/p.  Embalado  em  pacote (saco pl�stico EB 56/54 da ABNT), contendo 5 unidades. A embalagem dever� conter externamente os dados de identifica��o, proced�ncia, n�mero do lote, validade  e  n�mero de registro no Minist�rio da Sa�de. c/ 5x200 gramas" UNIDADE="Pacote" QUANTIDADE="170." VALORMAXIMO="7.7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8" DESCITEM="SABONETE, EM TABLETE, uso adulto, de fragr�ncia suave.  O sabonete dever� possuir grande poder espumante, ser cremoso o suficiente para n�o desenvolver rachaduras ao longo do tempo de sua utiliza��o, formar o  m�nimo de massa  gelatinosa  que  leva  ao  seu amolecimento precoce e n�o causar irritabilidade d�rmica. Embalagem: pacote com 01 unidade de 90g. A embalagem dever� conter externamente os dados de identifica��o, proced�ncia, n�mero do lote, validade e n�mero de registro no Minist�rio da Sa�de" UNIDADE="Unidad" QUANTIDADE="88." VALORMAXIMO="1.94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79" DESCITEM="SABONETE L�QUIDO, ANTI S�PTICO - perfumado, incolor (PH entre 7,0 e 8,0), para limpeza das m�os. Acondicionados em refis contendo 5.000 ml cada." UNIDADE="Unidad" QUANTIDADE="738." VALORMAXIMO="31.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0" DESCITEM="SACO PARA LIXO DOM�STICO - de polietileno, com capacidade de 30 (trinta) litros, medindo (largura 39 x altura m�n. 50) cm, na cor preta, suportando at� 3 (tr�s) quilos, no m�nimo de 0,04 MICRA, de acordo com as NBR 9190 e 9191.Acondicionados em pacotes contendo 100 (cem) unidades cada. Cor preta" UNIDADE="Pacote" QUANTIDADE="530." VALORMAXIMO="20.6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1" DESCITEM="SACO PARA LIXO DOM�STICO, de polietileno, com capacidade de 50 (cinquenta)  litros, medindo (larg. 59 x alt. m�n. 62) cm, na cor preta, suportando at� 6 (seis) quilos, no m�nimo de 0,04 MICRA, de acordo com as NBR 9190 e 9191. Acondicionados em pacotes contendo 100 (cem) unidades cada. Cor preta" UNIDADE="Pacote" QUANTIDADE="550." VALORMAXIMO="21.9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2" DESCITEM="SAPON�CEO CREMOSO.   Composi��o: tensoativos ani�nicos e n�o ani�nicos, espessante, alcalinizantes, agente abrasivo, agente de branqueamento e ess�ncia.  Componente ativo biodegrad�vel linear alquibenzeno. Frasco pl�stico de 300 ml. A embalagem dever� conter externamente os dados de identifica��o, proced�ncia,  n�mero  do  lote,  validade  e  n�mero de registro no Minist�rio da Sa�de." UNIDADE="Pacote" QUANTIDADE="129." VALORMAXIMO="5.0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3" DESCITEM="VASSOURA COM CERDA DE PELO SINT�TICO COM CABO ROSQUEAVEL e madeira com no m�nimo 1,50m com revestimento pl�stico, base retangular com no m�nimo 30 cm comprimento e altura m�nima da base de 3,0cm, contendo a marca do fabricante no corpo do produto, com cabo e suporte." UNIDADE="Unidad" QUANTIDADE="107." VALORMAXIMO="10.0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4" DESCITEM="VASSOURA, COM CEPA E CERDAS DE PALHA, tipo 05 fios, amarra��o com arame, cabo madeira medindo 1,20m, comprimento cerdas 60cm, tipo caipira." UNIDADE="Unidad" QUANTIDADE="245." VALORMAXIMO="18.0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5" DESCITEM="COPO DE VIDRO TIPO AMERICANO, capacidade: 150 ml" UNIDADE="Unidad" QUANTIDADE="100." VALORMAXIMO="1.3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6" DESCITEM="CANEC�O DE ALUM�NIO COM CABO DE MADEIRA. Linha Hotel. Tipo Leiteira; em alum�nio, n�mero 16, capacidade m�nima de 3,2 litros; di�metro de 16 cm; altura 16 cm. Com cabo em madeira." UNIDADE="Unidad" QUANTIDADE="51." VALORMAXIMO="25.04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7" DESCITEM="CANEC�O DE ALUM�NIO COM CABO DE MADEIRA. Linha Hotel. Tipo Leiteira; em alum�nio, n�mero 20, capacidade m�nima de 5  litros; di�metro de 20 cm; altura 20 cm. Com cabo em madeira." UNIDADE="Unidad" QUANTIDADE="25." VALORMAXIMO="46.1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8" DESCITEM="COADOR DE CAF� DE FLANELA com aro em arame e cabo de madeira, tamanho grande, aro firme n�o flex�vel, para coar grande quantidade de caf�." UNIDADE="Unidad" QUANTIDADE="58." VALORMAXIMO="5.5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89" DESCITEM="COLHER DE A�O INOX Tipo Hotel; Cabo em a�o inox; Tamanho aproximado: comprimento (177 mm), largura (48 mm) e altura (22 mm). Produto de primeira linha, altamente dur�vel." UNIDADE="Unidad" QUANTIDADE="120." VALORMAXIMO="7.4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0" DESCITEM="COPO EM PL�STICO DESCART�VEL BRANCO CAPACIDADE 50 ML padr�o ABNT/Norma NBR 14865. Corpo em poliestireno com espessura id�ntica e uniforme tanto na base quanto no topo. Altura entre 40 e 42 mm e boca com di�metro M�ximo de 52 mm. Aplica��o: bebidas quentes. Caixa com 50 pacotes de 100 unidades cada. Os pacotes devem ser transparentes dever�o estar acondicionados em caixas de papel�o em perfeito estado." UNIDADE="Pacote" QUANTIDADE="100." VALORMAXIMO="90.8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1" DESCITEM="COPO EM PL�STICO DESCART�VEL TRANSPARENTE CAPACIDADE 180 ML padr�o ABNT/Norma NBR 14865. Corpo em polipropileno com espessura id�ntica e uniforme tanto na base quanto no topo. Altura entre 74 e 76 mm e boca com di�metro m�ximo de 70 mm. Aplica��o: �gua. Caixa com 30 pacotes de 100 unidades cada. Os pacotes devem ser transparentes dever�o estar acondicionados em caixas de papel�o em perfeito estado." UNIDADE="Pacote" QUANTIDADE="405." VALORMAXIMO="97.5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2" DESCITEM="FACA DE CORTE PARA COZINHA, l�mina em a�o inox, com 7� e cabo de polietileno ou polywood, permitida a varia��o de � 2�." UNIDADE="Unidad" QUANTIDADE="44." VALORMAXIMO="22.5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3" DESCITEM="FACA PARA CORTAR P�O; em a�o inox, medindo 8&quot;; com espessura de 2,0MM; Serrilhada, cabo em polipropileno na cor branca." UNIDADE="Unidad" QUANTIDADE="37." VALORMAXIMO="14.03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4" DESCITEM="FACA DE MESA com l�minas em a�o inox 4&quot; com fio serrilhado. Cabos de polipropileno." UNIDADE="Unidad" QUANTIDADE="82." VALORMAXIMO="8.470000000000001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5" DESCITEM="F�SFORO. Em madeira, composto em vegetal e mineral, apresentado na forma de palito, com ponta em p�lvora, com identifica��o do produto, marca do fabricante, data de fabrica��o e prazo de validade. A caixa dever� conter lixa de acendimento nas laterais. Embalagem contendo 10 caixas de 40 palitos." UNIDADE="Pacote" QUANTIDADE="149." VALORMAXIMO="3.2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6" DESCITEM="GARRAFA T�RMICA 5L, material at�xico e recicl�vel, resistente a impacto e queda, com copo para beber. cor: azul escuro. Dimens�es comprimento 202mm x Largura 202mm x Altura 304mm" UNIDADE="Unidad" QUANTIDADE="38." VALORMAXIMO="38.9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7" DESCITEM="GARRAFA T�RMICA CAPACIDADE DE 01 LITRO, com sistema de press�o, modelo: Lisa, cor: preta, corpo Pl�stico, ampola de Vidro." UNIDADE="Unidad" QUANTIDADE="59." VALORMAXIMO="33.17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8" DESCITEM="GUARDANAPO DE PAPEL, material celulose, largura 22x22 cm, folha simples, cor branca (100%) branca, macio. Pacote com 50 unidades." UNIDADE="Pacote" QUANTIDADE="234." VALORMAXIMO="2.05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99" DESCITEM="JARRA DE VIDRO INCOLOR, transparente e liso para �gua com no m�nimo 1,5 litros." UNIDADE="Unidad" QUANTIDADE="32." VALORMAXIMO="23.64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0" DESCITEM="JARRO DE PL�STICO COM APARADOR DE GELO E TAMPA- capacidade para 2 litros- cores variadas" UNIDADE="Unidad" QUANTIDADE="32." VALORMAXIMO="17.2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1" DESCITEM="PANO DE COPA, para cozinha, resistente, com no m�nimo 95% algod�o, em cores claras, medindo 40x66cm." UNIDADE="Unidad" QUANTIDADE="246." VALORMAXIMO="6.95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2" DESCITEM="TOALHA DE PAPEL, tipo folha dupla, cor branca (100% branca), medindo 20x22cm, super resistente, r�pida absor��o de l�quido, de primeira qualidade. Pacote com 2 rolos de 60 toalhas." UNIDADE="Unidad" QUANTIDADE="200." VALORMAXIMO="5.0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3" DESCITEM="TOALHA DE ROSTO, 100% algod�o, felpa dupla, com 03 tramas 2x2, gramatura entre 301 e 400g/m2, com barra nos quatro lados, medindo 70x45cm. Cores diversas." UNIDADE="Unidad" QUANTIDADE="159." VALORMAXIMO="14.4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4" DESCITEM="X�CARA PARA CAF�; com pires; material vidro transparente; altura 5,5 cm, di�metro 4,5 cm e volume de 50 ml." UNIDADE="Unidad" QUANTIDADE="72." VALORMAXIMO="9.279999999999999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5" DESCITEM="X�CARA PARA CH�; com pires; material vidro transparente; altura 6 cm, di�metro  10 cm e volume de 150ml." UNIDADE="Unidad" QUANTIDADE="72." VALORMAXIMO="10.42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6" DESCITEM="CHALEIRA � Em alum�nio polido, 1� qualidade, refor�ada, com tampa, pegador antit�rmico e anat�mico, capacidade 3 litros" UNIDADE="Unidad" QUANTIDADE="14." VALORMAXIMO="55.65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7" DESCITEM="CHALEIRA � Em alum�nio polido, 1� qualidade, refor�ada, com tampa, pegador antit�rmico e anat�mico, capacidade 5 litros" UNIDADE="Unidad" QUANTIDADE="7." VALORMAXIMO="64.8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8" DESCITEM="BANDEJA GRANDE em inox, formato retangular, medindo aproximadamente 48cm de comprimento e 32 cm de largura." UNIDADE="Unidad" QUANTIDADE="24." VALORMAXIMO="29.9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09" DESCITEM="POTE PLASTICO; com tampa rosque�vel para mantimento tamanho m�dio; capacidade m�nima de 02 litros; em material pl�stico resistente; formato redondo." UNIDADE="Unidad" QUANTIDADE="48." VALORMAXIMO="14.6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10" DESCITEM="POTE PLASTICO; com tampa rosque�vel para mantimento tamanho m�dio; capacidade m�nima de 05 litros; em material pl�stico resistente; formato redondo." UNIDADE="Unidad" QUANTIDADE="48." VALORMAXIMO="20.64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11" DESCITEM="SUPORTE para filtro de caf� 103" UNIDADE="Unidad" QUANTIDADE="16." VALORMAXIMO="9.5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  <ROW RowState="4" ENTIDADE="1" EXERCICIO="2021" TIPOLICITACAO="6" LICITACAO="12" FORMAAPURACAO="I" DESCTIPOLICITACAO="Preg�o" LOTE="1" ORDEM="112" DESCITEM="FILTRO DE CAF� 103 DESCARTAVEL - Embalagem com 30 unidades, papel composto de uma microestrutura especial, que permite uma passagem adequada da �gua quente pelo p�, Flap (aba) para facilitar a abertura, composi��o 100% celulose, cor branco." UNIDADE="Unidad" QUANTIDADE="17." VALORMAXIMO="4.18" VALORPROPOSTA="0." NOMEENTIDADE="PREFEITURA DO MUNICIPIO DE ITAMBARACA" NUMEROLICITACAO="8" FORMAPAGTO="at� 30 (trinta) dias, contados da apresenta��o da Nota fiscal devidamente atestada pelo respons�vel." VALIDADE="365" PRAZOENTREGA="10" TIPO="2" DESCLOTE="LOTE 1" VALIDAMARCAESP="TRUE" PERCENTUAL="N"/>
  </ROWDATA>
</DATAPACKET>
</file>